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332698" w14:textId="556B23D3" w:rsidR="00BA4D1D" w:rsidRPr="00EA261D" w:rsidRDefault="00BA4D1D" w:rsidP="00EA261D">
      <w:pPr>
        <w:autoSpaceDE w:val="0"/>
        <w:autoSpaceDN w:val="0"/>
        <w:adjustRightInd w:val="0"/>
        <w:spacing w:line="276" w:lineRule="auto"/>
        <w:jc w:val="right"/>
        <w:rPr>
          <w:rFonts w:ascii="Verdana" w:hAnsi="Verdana" w:cs="Arial"/>
          <w:bCs/>
          <w:color w:val="000000"/>
          <w:sz w:val="22"/>
        </w:rPr>
      </w:pPr>
      <w:r>
        <w:rPr>
          <w:rFonts w:ascii="Verdana" w:hAnsi="Verdana" w:cs="Arial"/>
          <w:bCs/>
          <w:color w:val="000000"/>
          <w:sz w:val="22"/>
        </w:rPr>
        <w:t>Załącznik nr 7</w:t>
      </w:r>
    </w:p>
    <w:p w14:paraId="455C47B8" w14:textId="77777777" w:rsid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 w:rsidRPr="00BA4D1D">
        <w:rPr>
          <w:rFonts w:ascii="Verdana" w:hAnsi="Verdana" w:cs="Arial"/>
          <w:b/>
          <w:bCs/>
          <w:color w:val="000000"/>
          <w:sz w:val="22"/>
        </w:rPr>
        <w:t>WYKAZ OSÓB</w:t>
      </w:r>
    </w:p>
    <w:p w14:paraId="00384806" w14:textId="77777777" w:rsidR="00BA4D1D" w:rsidRPr="00BA4D1D" w:rsidRDefault="00BA4D1D" w:rsidP="00BA4D1D">
      <w:pPr>
        <w:autoSpaceDE w:val="0"/>
        <w:autoSpaceDN w:val="0"/>
        <w:adjustRightInd w:val="0"/>
        <w:spacing w:line="276" w:lineRule="auto"/>
        <w:jc w:val="center"/>
        <w:rPr>
          <w:rFonts w:ascii="Verdana" w:hAnsi="Verdana" w:cs="Arial"/>
          <w:b/>
          <w:bCs/>
          <w:color w:val="000000"/>
          <w:sz w:val="22"/>
        </w:rPr>
      </w:pPr>
      <w:r>
        <w:rPr>
          <w:rFonts w:ascii="Verdana" w:hAnsi="Verdana" w:cs="Arial"/>
          <w:b/>
          <w:bCs/>
          <w:color w:val="000000"/>
          <w:sz w:val="22"/>
        </w:rPr>
        <w:t>SKIEROWANYCH PRZEZ WYKONAWCĘ DO REALIZACJI ZAMÓWIENIA</w:t>
      </w:r>
    </w:p>
    <w:p w14:paraId="0A2FB871" w14:textId="35474A04" w:rsidR="00BA4D1D" w:rsidRPr="00EA261D" w:rsidRDefault="00BA4D1D" w:rsidP="00EA261D">
      <w:pPr>
        <w:ind w:left="-11"/>
        <w:jc w:val="both"/>
        <w:rPr>
          <w:rFonts w:ascii="Verdana" w:hAnsi="Verdana" w:cs="Arial"/>
          <w:sz w:val="20"/>
          <w:szCs w:val="20"/>
        </w:rPr>
      </w:pPr>
      <w:r w:rsidRPr="00BA4D1D">
        <w:rPr>
          <w:rFonts w:ascii="Verdana" w:hAnsi="Verdana" w:cs="Arial"/>
          <w:sz w:val="20"/>
          <w:szCs w:val="20"/>
        </w:rPr>
        <w:t>Oświadczam, że na potwierdz</w:t>
      </w:r>
      <w:r w:rsidR="005A60B9">
        <w:rPr>
          <w:rFonts w:ascii="Verdana" w:hAnsi="Verdana" w:cs="Arial"/>
          <w:sz w:val="20"/>
          <w:szCs w:val="20"/>
        </w:rPr>
        <w:t>enie</w:t>
      </w:r>
      <w:r w:rsidRPr="00BA4D1D">
        <w:rPr>
          <w:rFonts w:ascii="Verdana" w:hAnsi="Verdana" w:cs="Arial"/>
          <w:sz w:val="20"/>
          <w:szCs w:val="20"/>
        </w:rPr>
        <w:t xml:space="preserve"> spełnieni</w:t>
      </w:r>
      <w:r w:rsidR="005A60B9">
        <w:rPr>
          <w:rFonts w:ascii="Verdana" w:hAnsi="Verdana" w:cs="Arial"/>
          <w:sz w:val="20"/>
          <w:szCs w:val="20"/>
        </w:rPr>
        <w:t>a</w:t>
      </w:r>
      <w:r w:rsidRPr="00BA4D1D">
        <w:rPr>
          <w:rFonts w:ascii="Verdana" w:hAnsi="Verdana" w:cs="Arial"/>
          <w:sz w:val="20"/>
          <w:szCs w:val="20"/>
        </w:rPr>
        <w:t xml:space="preserve"> warunku udziału w postępowaniu określonego</w:t>
      </w:r>
      <w:r w:rsidR="00EA261D">
        <w:rPr>
          <w:rFonts w:ascii="Verdana" w:hAnsi="Verdana" w:cs="Arial"/>
          <w:sz w:val="20"/>
          <w:szCs w:val="20"/>
        </w:rPr>
        <w:t xml:space="preserve"> </w:t>
      </w:r>
      <w:r w:rsidRPr="00BA4D1D">
        <w:rPr>
          <w:rFonts w:ascii="Verdana" w:hAnsi="Verdana" w:cs="Arial"/>
          <w:sz w:val="20"/>
          <w:szCs w:val="20"/>
        </w:rPr>
        <w:t>w</w:t>
      </w:r>
      <w:r w:rsidR="00EA261D">
        <w:rPr>
          <w:rFonts w:ascii="Verdana" w:hAnsi="Verdana" w:cs="Arial"/>
          <w:sz w:val="20"/>
          <w:szCs w:val="20"/>
        </w:rPr>
        <w:t xml:space="preserve"> </w:t>
      </w:r>
      <w:r w:rsidRPr="00BA4D1D">
        <w:rPr>
          <w:rFonts w:ascii="Verdana" w:hAnsi="Verdana" w:cs="Arial"/>
          <w:sz w:val="20"/>
          <w:szCs w:val="20"/>
        </w:rPr>
        <w:t xml:space="preserve">rozdziale </w:t>
      </w:r>
      <w:r w:rsidR="00540879" w:rsidRPr="003654A6">
        <w:rPr>
          <w:rFonts w:ascii="Verdana" w:hAnsi="Verdana" w:cs="Arial"/>
          <w:sz w:val="20"/>
          <w:szCs w:val="20"/>
        </w:rPr>
        <w:t>14 ust.</w:t>
      </w:r>
      <w:r w:rsidRPr="003654A6">
        <w:rPr>
          <w:rFonts w:ascii="Verdana" w:hAnsi="Verdana" w:cs="Arial"/>
          <w:sz w:val="20"/>
          <w:szCs w:val="20"/>
        </w:rPr>
        <w:t xml:space="preserve"> </w:t>
      </w:r>
      <w:r w:rsidR="00540879" w:rsidRPr="003654A6">
        <w:rPr>
          <w:rFonts w:ascii="Verdana" w:hAnsi="Verdana" w:cs="Arial"/>
          <w:sz w:val="20"/>
          <w:szCs w:val="20"/>
        </w:rPr>
        <w:t xml:space="preserve">1 </w:t>
      </w:r>
      <w:r w:rsidRPr="003654A6">
        <w:rPr>
          <w:rFonts w:ascii="Verdana" w:hAnsi="Verdana" w:cs="Arial"/>
          <w:sz w:val="20"/>
          <w:szCs w:val="20"/>
        </w:rPr>
        <w:t xml:space="preserve">pkt </w:t>
      </w:r>
      <w:r w:rsidR="00540879" w:rsidRPr="003654A6">
        <w:rPr>
          <w:rFonts w:ascii="Verdana" w:hAnsi="Verdana" w:cs="Arial"/>
          <w:sz w:val="20"/>
          <w:szCs w:val="20"/>
        </w:rPr>
        <w:t>2</w:t>
      </w:r>
      <w:r w:rsidR="00192FB9" w:rsidRPr="003654A6">
        <w:rPr>
          <w:rFonts w:ascii="Verdana" w:hAnsi="Verdana" w:cs="Arial"/>
          <w:sz w:val="20"/>
          <w:szCs w:val="20"/>
        </w:rPr>
        <w:t xml:space="preserve"> </w:t>
      </w:r>
      <w:r w:rsidR="00540879" w:rsidRPr="003654A6">
        <w:rPr>
          <w:rFonts w:ascii="Verdana" w:hAnsi="Verdana" w:cs="Arial"/>
          <w:sz w:val="20"/>
          <w:szCs w:val="20"/>
        </w:rPr>
        <w:t xml:space="preserve"> </w:t>
      </w:r>
      <w:r w:rsidRPr="003654A6">
        <w:rPr>
          <w:rFonts w:ascii="Verdana" w:hAnsi="Verdana" w:cs="Arial"/>
          <w:sz w:val="20"/>
          <w:szCs w:val="20"/>
        </w:rPr>
        <w:t>Specyfikacji Warunków Zamówienia, do realizacji niniejszego zamówienia skieruję nw. osoby tj.: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60"/>
        <w:gridCol w:w="2837"/>
        <w:gridCol w:w="3544"/>
        <w:gridCol w:w="2552"/>
        <w:gridCol w:w="3543"/>
        <w:gridCol w:w="1843"/>
      </w:tblGrid>
      <w:tr w:rsidR="00EA261D" w:rsidRPr="00EA261D" w14:paraId="3458A39A" w14:textId="77777777" w:rsidTr="008E66AC">
        <w:trPr>
          <w:trHeight w:val="1976"/>
        </w:trPr>
        <w:tc>
          <w:tcPr>
            <w:tcW w:w="560" w:type="dxa"/>
            <w:vAlign w:val="center"/>
          </w:tcPr>
          <w:p w14:paraId="5C7A28F9" w14:textId="530B4129" w:rsidR="00EA261D" w:rsidRPr="008E66AC" w:rsidRDefault="00EA261D" w:rsidP="00FC7D69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2837" w:type="dxa"/>
            <w:vAlign w:val="center"/>
          </w:tcPr>
          <w:p w14:paraId="5F915531" w14:textId="04FBC6AF" w:rsidR="00EA261D" w:rsidRPr="008E66AC" w:rsidRDefault="00EA261D" w:rsidP="00FC7D69">
            <w:pPr>
              <w:ind w:right="7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 xml:space="preserve">Funkcja </w:t>
            </w:r>
          </w:p>
          <w:p w14:paraId="5582B418" w14:textId="77777777" w:rsidR="00EA261D" w:rsidRPr="008E66AC" w:rsidRDefault="00EA261D" w:rsidP="00FC7D69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14:paraId="72593705" w14:textId="77777777" w:rsidR="00EA261D" w:rsidRPr="008E66AC" w:rsidRDefault="00EA261D" w:rsidP="00EA261D">
            <w:pPr>
              <w:ind w:right="7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>Imię i nazwisko</w:t>
            </w:r>
          </w:p>
          <w:p w14:paraId="7C8CCF9B" w14:textId="77777777" w:rsidR="00EA261D" w:rsidRPr="008E66AC" w:rsidRDefault="00EA261D" w:rsidP="00FC7D69">
            <w:pPr>
              <w:ind w:right="70"/>
              <w:jc w:val="both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2552" w:type="dxa"/>
            <w:vAlign w:val="center"/>
          </w:tcPr>
          <w:p w14:paraId="0849B4D3" w14:textId="373B648A" w:rsidR="00EA261D" w:rsidRPr="008E66AC" w:rsidRDefault="00EA261D" w:rsidP="00FC7D69">
            <w:pPr>
              <w:ind w:right="7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>Posiadane doświadczenie</w:t>
            </w:r>
          </w:p>
          <w:p w14:paraId="1243DC2E" w14:textId="0EAAAA84" w:rsidR="00EA261D" w:rsidRPr="008E66AC" w:rsidRDefault="00EA261D" w:rsidP="00FC7D69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>(ilość lat posiadania uprawnień)</w:t>
            </w:r>
          </w:p>
        </w:tc>
        <w:tc>
          <w:tcPr>
            <w:tcW w:w="3543" w:type="dxa"/>
            <w:vAlign w:val="center"/>
          </w:tcPr>
          <w:p w14:paraId="62FEC95B" w14:textId="77777777" w:rsidR="00EA261D" w:rsidRPr="008E66AC" w:rsidRDefault="00EA261D" w:rsidP="00FC7D69">
            <w:pPr>
              <w:spacing w:after="160" w:line="259" w:lineRule="auto"/>
              <w:ind w:right="70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>Informacje na temat uprawnień zawodowych</w:t>
            </w:r>
          </w:p>
          <w:p w14:paraId="637F8F62" w14:textId="77777777" w:rsidR="00EA261D" w:rsidRPr="008E66AC" w:rsidRDefault="00EA261D" w:rsidP="00EA261D">
            <w:pPr>
              <w:pStyle w:val="Akapitzlist"/>
              <w:numPr>
                <w:ilvl w:val="0"/>
                <w:numId w:val="3"/>
              </w:numPr>
              <w:ind w:left="414" w:right="68" w:hanging="357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>data nadania uprawnień</w:t>
            </w:r>
          </w:p>
          <w:p w14:paraId="2FAC8EF3" w14:textId="28433568" w:rsidR="00EA261D" w:rsidRPr="008E66AC" w:rsidRDefault="00EA261D" w:rsidP="00EA261D">
            <w:pPr>
              <w:pStyle w:val="Akapitzlist"/>
              <w:numPr>
                <w:ilvl w:val="0"/>
                <w:numId w:val="3"/>
              </w:numPr>
              <w:ind w:left="414" w:right="68" w:hanging="357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>nr uprawnień</w:t>
            </w:r>
          </w:p>
          <w:p w14:paraId="09F4CCC8" w14:textId="5C83AC18" w:rsidR="00EA261D" w:rsidRPr="008E66AC" w:rsidRDefault="00EA261D" w:rsidP="00EA261D">
            <w:pPr>
              <w:pStyle w:val="Akapitzlist"/>
              <w:numPr>
                <w:ilvl w:val="0"/>
                <w:numId w:val="3"/>
              </w:numPr>
              <w:ind w:left="414" w:right="68" w:hanging="357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>zakres uprawnień</w:t>
            </w:r>
          </w:p>
          <w:p w14:paraId="0F60D998" w14:textId="74B1C787" w:rsidR="00EA261D" w:rsidRPr="008E66AC" w:rsidRDefault="00EA261D" w:rsidP="00EA261D">
            <w:pPr>
              <w:pStyle w:val="Akapitzlist"/>
              <w:numPr>
                <w:ilvl w:val="0"/>
                <w:numId w:val="3"/>
              </w:numPr>
              <w:ind w:left="414" w:right="68" w:hanging="357"/>
              <w:jc w:val="both"/>
              <w:rPr>
                <w:rFonts w:ascii="Verdana" w:hAnsi="Verdana" w:cs="Arial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>przynależność do odpowiedniej Izby Inżynierów Budownictwa</w:t>
            </w:r>
          </w:p>
          <w:p w14:paraId="506293EC" w14:textId="118853E5" w:rsidR="00EA261D" w:rsidRPr="008E66AC" w:rsidRDefault="00EA261D" w:rsidP="00EA261D">
            <w:pPr>
              <w:pStyle w:val="Akapitzlist"/>
              <w:numPr>
                <w:ilvl w:val="0"/>
                <w:numId w:val="3"/>
              </w:numPr>
              <w:ind w:left="414" w:right="68" w:hanging="357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>wykształcenie</w:t>
            </w:r>
          </w:p>
        </w:tc>
        <w:tc>
          <w:tcPr>
            <w:tcW w:w="1843" w:type="dxa"/>
            <w:vAlign w:val="center"/>
          </w:tcPr>
          <w:p w14:paraId="70D19BF3" w14:textId="6C81656E" w:rsidR="00EA261D" w:rsidRPr="008E66AC" w:rsidRDefault="00EA261D" w:rsidP="00FC7D69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8E66AC">
              <w:rPr>
                <w:rFonts w:ascii="Verdana" w:hAnsi="Verdana" w:cs="Arial"/>
                <w:sz w:val="18"/>
                <w:szCs w:val="18"/>
              </w:rPr>
              <w:t>Podstawa dysponowania</w:t>
            </w:r>
          </w:p>
        </w:tc>
      </w:tr>
      <w:tr w:rsidR="00EA261D" w:rsidRPr="00EA261D" w14:paraId="131C74E7" w14:textId="77777777" w:rsidTr="00EA261D">
        <w:trPr>
          <w:trHeight w:val="430"/>
        </w:trPr>
        <w:tc>
          <w:tcPr>
            <w:tcW w:w="560" w:type="dxa"/>
          </w:tcPr>
          <w:p w14:paraId="47891B32" w14:textId="14CDBA19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EA261D">
              <w:rPr>
                <w:rFonts w:ascii="Verdana" w:hAnsi="Verdana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837" w:type="dxa"/>
          </w:tcPr>
          <w:p w14:paraId="71E5153E" w14:textId="6379471A" w:rsidR="00EA261D" w:rsidRPr="003654A6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3654A6">
              <w:rPr>
                <w:rFonts w:ascii="Verdana" w:hAnsi="Verdana" w:cs="Arial"/>
                <w:b/>
                <w:sz w:val="20"/>
                <w:szCs w:val="20"/>
              </w:rPr>
              <w:t>Kierownik budowy</w:t>
            </w:r>
          </w:p>
        </w:tc>
        <w:tc>
          <w:tcPr>
            <w:tcW w:w="3544" w:type="dxa"/>
          </w:tcPr>
          <w:p w14:paraId="0738D87F" w14:textId="77777777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7C6CE1AF" w14:textId="41056678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781AE1A5" w14:textId="77777777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4F6683" w14:textId="77777777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EA261D" w:rsidRPr="00EA261D" w14:paraId="0B3629AC" w14:textId="77777777" w:rsidTr="00EA261D">
        <w:trPr>
          <w:trHeight w:val="536"/>
        </w:trPr>
        <w:tc>
          <w:tcPr>
            <w:tcW w:w="560" w:type="dxa"/>
          </w:tcPr>
          <w:p w14:paraId="45BD7611" w14:textId="3368FE1D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EA261D">
              <w:rPr>
                <w:rFonts w:ascii="Verdana" w:hAnsi="Verdana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2837" w:type="dxa"/>
          </w:tcPr>
          <w:p w14:paraId="10675434" w14:textId="66B70E72" w:rsidR="00EA261D" w:rsidRPr="003654A6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3654A6">
              <w:rPr>
                <w:rFonts w:ascii="Verdana" w:hAnsi="Verdana" w:cs="Arial"/>
                <w:sz w:val="20"/>
                <w:szCs w:val="20"/>
              </w:rPr>
              <w:t>Kierownik robót branży elektrycznej</w:t>
            </w:r>
          </w:p>
        </w:tc>
        <w:tc>
          <w:tcPr>
            <w:tcW w:w="3544" w:type="dxa"/>
          </w:tcPr>
          <w:p w14:paraId="7810ADFC" w14:textId="77777777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7160330" w14:textId="2AD63DE1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52854066" w14:textId="77777777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5D045B79" w14:textId="77777777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  <w:tr w:rsidR="00EA261D" w:rsidRPr="00EA261D" w14:paraId="5856C08B" w14:textId="77777777" w:rsidTr="00EA261D">
        <w:trPr>
          <w:trHeight w:val="552"/>
        </w:trPr>
        <w:tc>
          <w:tcPr>
            <w:tcW w:w="560" w:type="dxa"/>
          </w:tcPr>
          <w:p w14:paraId="51EE5075" w14:textId="49E42946" w:rsidR="00EA261D" w:rsidRPr="00EA261D" w:rsidRDefault="003654A6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837" w:type="dxa"/>
          </w:tcPr>
          <w:p w14:paraId="3E91836D" w14:textId="19340A49" w:rsidR="00EA261D" w:rsidRPr="003654A6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3654A6">
              <w:rPr>
                <w:rFonts w:ascii="Verdana" w:hAnsi="Verdana" w:cs="Arial"/>
                <w:sz w:val="20"/>
                <w:szCs w:val="20"/>
              </w:rPr>
              <w:t>Kierownik robót branży sanitarnej</w:t>
            </w:r>
          </w:p>
        </w:tc>
        <w:tc>
          <w:tcPr>
            <w:tcW w:w="3544" w:type="dxa"/>
          </w:tcPr>
          <w:p w14:paraId="608DAB50" w14:textId="77777777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</w:tcPr>
          <w:p w14:paraId="6F6BCE27" w14:textId="4E319E2B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3543" w:type="dxa"/>
          </w:tcPr>
          <w:p w14:paraId="15D09B0B" w14:textId="77777777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ED8A59F" w14:textId="77777777" w:rsidR="00EA261D" w:rsidRPr="00EA261D" w:rsidRDefault="00EA261D" w:rsidP="00BA4D1D">
            <w:pPr>
              <w:autoSpaceDE w:val="0"/>
              <w:autoSpaceDN w:val="0"/>
              <w:adjustRightInd w:val="0"/>
              <w:jc w:val="both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</w:tr>
    </w:tbl>
    <w:p w14:paraId="182F2B9E" w14:textId="77777777" w:rsidR="00FC7D69" w:rsidRDefault="00FC7D69" w:rsidP="009E600F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</w:p>
    <w:p w14:paraId="5F524067" w14:textId="3F7A1E2E" w:rsidR="00371029" w:rsidRDefault="009E600F" w:rsidP="003654A6">
      <w:pPr>
        <w:autoSpaceDE w:val="0"/>
        <w:autoSpaceDN w:val="0"/>
        <w:adjustRightInd w:val="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Oświadczam,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posiada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niezbędną wiedzę</w:t>
      </w:r>
      <w:r>
        <w:rPr>
          <w:rFonts w:ascii="Verdana" w:hAnsi="Verdana" w:cs="Arial"/>
          <w:color w:val="000000"/>
          <w:sz w:val="20"/>
          <w:szCs w:val="20"/>
        </w:rPr>
        <w:t>, doświadczenie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i niezbędne uprawnienia do wykonywania niniejszego przedmiotu zamówienia. </w:t>
      </w:r>
      <w:r>
        <w:rPr>
          <w:rFonts w:ascii="Verdana" w:hAnsi="Verdana" w:cs="Arial"/>
          <w:color w:val="000000"/>
          <w:sz w:val="20"/>
          <w:szCs w:val="20"/>
        </w:rPr>
        <w:t>Oświadczam również, że ww. osoby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spełnia</w:t>
      </w:r>
      <w:r>
        <w:rPr>
          <w:rFonts w:ascii="Verdana" w:hAnsi="Verdana" w:cs="Arial"/>
          <w:color w:val="000000"/>
          <w:sz w:val="20"/>
          <w:szCs w:val="20"/>
        </w:rPr>
        <w:t>ją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warunki określone w Rozdziale </w:t>
      </w:r>
      <w:r w:rsidR="00540879" w:rsidRPr="002A76E8">
        <w:rPr>
          <w:rFonts w:ascii="Verdana" w:hAnsi="Verdana" w:cs="Arial"/>
          <w:sz w:val="20"/>
          <w:szCs w:val="20"/>
        </w:rPr>
        <w:t xml:space="preserve">14 </w:t>
      </w:r>
      <w:r w:rsidR="00BA4D1D" w:rsidRPr="002A76E8">
        <w:rPr>
          <w:rFonts w:ascii="Verdana" w:hAnsi="Verdana" w:cs="Arial"/>
          <w:sz w:val="20"/>
          <w:szCs w:val="20"/>
        </w:rPr>
        <w:t xml:space="preserve">SWZ. 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W przypadku udzielenia zamówienia, </w:t>
      </w:r>
      <w:r>
        <w:rPr>
          <w:rFonts w:ascii="Verdana" w:hAnsi="Verdana" w:cs="Arial"/>
          <w:color w:val="000000"/>
          <w:sz w:val="20"/>
          <w:szCs w:val="20"/>
        </w:rPr>
        <w:t>ww. osoby będą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uczestniczyć w realizacj</w:t>
      </w:r>
      <w:r>
        <w:rPr>
          <w:rFonts w:ascii="Verdana" w:hAnsi="Verdana" w:cs="Arial"/>
          <w:color w:val="000000"/>
          <w:sz w:val="20"/>
          <w:szCs w:val="20"/>
        </w:rPr>
        <w:t>i przedmiotu zamówienia i będą pełnić</w:t>
      </w:r>
      <w:r w:rsidR="00BA4D1D" w:rsidRPr="00BA4D1D">
        <w:rPr>
          <w:rFonts w:ascii="Verdana" w:hAnsi="Verdana" w:cs="Arial"/>
          <w:color w:val="000000"/>
          <w:sz w:val="20"/>
          <w:szCs w:val="20"/>
        </w:rPr>
        <w:t xml:space="preserve"> </w:t>
      </w:r>
      <w:r w:rsidRPr="009E600F">
        <w:rPr>
          <w:rFonts w:ascii="Verdana" w:hAnsi="Verdana" w:cs="Arial"/>
          <w:color w:val="000000"/>
          <w:sz w:val="20"/>
          <w:szCs w:val="20"/>
        </w:rPr>
        <w:t xml:space="preserve">odpowiednio funkcje </w:t>
      </w:r>
      <w:r w:rsidRPr="003654A6">
        <w:rPr>
          <w:rFonts w:ascii="Verdana" w:hAnsi="Verdana" w:cs="Arial"/>
          <w:color w:val="000000"/>
          <w:sz w:val="20"/>
          <w:szCs w:val="20"/>
        </w:rPr>
        <w:t>kierownika budowy, kierownika robót branży elektrycznej, kierownika robót branży sanitarnej</w:t>
      </w:r>
      <w:r w:rsidR="003654A6" w:rsidRPr="003654A6">
        <w:rPr>
          <w:rFonts w:ascii="Verdana" w:hAnsi="Verdana" w:cs="Arial"/>
          <w:color w:val="000000"/>
          <w:sz w:val="20"/>
          <w:szCs w:val="20"/>
        </w:rPr>
        <w:t>.</w:t>
      </w:r>
    </w:p>
    <w:p w14:paraId="402AAB2A" w14:textId="77777777" w:rsidR="003654A6" w:rsidRPr="003654A6" w:rsidRDefault="003654A6" w:rsidP="003654A6">
      <w:pPr>
        <w:autoSpaceDE w:val="0"/>
        <w:autoSpaceDN w:val="0"/>
        <w:adjustRightInd w:val="0"/>
        <w:jc w:val="both"/>
        <w:rPr>
          <w:rStyle w:val="Uwydatnienie"/>
          <w:rFonts w:ascii="Verdana" w:hAnsi="Verdana" w:cs="Arial"/>
          <w:i w:val="0"/>
          <w:iCs w:val="0"/>
          <w:color w:val="000000"/>
          <w:sz w:val="20"/>
          <w:szCs w:val="20"/>
        </w:rPr>
      </w:pPr>
    </w:p>
    <w:p w14:paraId="4895FC91" w14:textId="1F5BBDB7" w:rsidR="001E265D" w:rsidRDefault="00371029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(eDowód) przez osobę uprawioną do reprezentacji”</w:t>
      </w:r>
    </w:p>
    <w:sectPr w:rsidR="001E265D" w:rsidSect="003654A6">
      <w:headerReference w:type="default" r:id="rId7"/>
      <w:pgSz w:w="16838" w:h="11906" w:orient="landscape"/>
      <w:pgMar w:top="1417" w:right="993" w:bottom="707" w:left="568" w:header="34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D71DA" w14:textId="77777777" w:rsidR="0065609C" w:rsidRDefault="0065609C" w:rsidP="0065609C">
      <w:pPr>
        <w:spacing w:after="0" w:line="240" w:lineRule="auto"/>
      </w:pPr>
      <w:r>
        <w:separator/>
      </w:r>
    </w:p>
  </w:endnote>
  <w:endnote w:type="continuationSeparator" w:id="0">
    <w:p w14:paraId="09C82684" w14:textId="77777777" w:rsidR="0065609C" w:rsidRDefault="0065609C" w:rsidP="00656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1976D8" w14:textId="77777777" w:rsidR="0065609C" w:rsidRDefault="0065609C" w:rsidP="0065609C">
      <w:pPr>
        <w:spacing w:after="0" w:line="240" w:lineRule="auto"/>
      </w:pPr>
      <w:r>
        <w:separator/>
      </w:r>
    </w:p>
  </w:footnote>
  <w:footnote w:type="continuationSeparator" w:id="0">
    <w:p w14:paraId="6C86C8A0" w14:textId="77777777" w:rsidR="0065609C" w:rsidRDefault="0065609C" w:rsidP="006560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1FDAC3" w14:textId="590BEE80" w:rsidR="00FA05C5" w:rsidRDefault="00FA05C5" w:rsidP="00FA05C5">
    <w:pPr>
      <w:jc w:val="right"/>
      <w:rPr>
        <w:rStyle w:val="Wyrnieniedelikatne"/>
        <w:rFonts w:ascii="Verdana" w:hAnsi="Verdana"/>
        <w:sz w:val="16"/>
      </w:rPr>
    </w:pPr>
    <w:r>
      <w:rPr>
        <w:rFonts w:cs="Arial"/>
        <w:i/>
        <w:noProof/>
        <w:sz w:val="16"/>
        <w:szCs w:val="16"/>
      </w:rPr>
      <w:drawing>
        <wp:inline distT="0" distB="0" distL="0" distR="0" wp14:anchorId="62AB8BE0" wp14:editId="2A6AAA17">
          <wp:extent cx="1428750" cy="514350"/>
          <wp:effectExtent l="0" t="0" r="0" b="0"/>
          <wp:docPr id="12833392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6A21F779" wp14:editId="4AEDA59E">
          <wp:extent cx="1019175" cy="733425"/>
          <wp:effectExtent l="0" t="0" r="9525" b="9525"/>
          <wp:docPr id="7973034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51843B4" w14:textId="77777777" w:rsidR="00FA05C5" w:rsidRDefault="00FA05C5" w:rsidP="00FA05C5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„Modernizacja dróg gminnych w Wągrowcu”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SZ.271.2.2025</w:t>
    </w:r>
  </w:p>
  <w:p w14:paraId="34D02C84" w14:textId="77777777" w:rsidR="0065609C" w:rsidRPr="00CF7C57" w:rsidRDefault="0065609C" w:rsidP="00CF7C5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F139BB"/>
    <w:multiLevelType w:val="hybridMultilevel"/>
    <w:tmpl w:val="C0588690"/>
    <w:lvl w:ilvl="0" w:tplc="D708F47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A328C6"/>
    <w:multiLevelType w:val="hybridMultilevel"/>
    <w:tmpl w:val="578A9B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934942">
    <w:abstractNumId w:val="1"/>
  </w:num>
  <w:num w:numId="2" w16cid:durableId="195120876">
    <w:abstractNumId w:val="1"/>
  </w:num>
  <w:num w:numId="3" w16cid:durableId="18911877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A4D1D"/>
    <w:rsid w:val="00072D35"/>
    <w:rsid w:val="0007445F"/>
    <w:rsid w:val="00192FB9"/>
    <w:rsid w:val="001A7C2D"/>
    <w:rsid w:val="001C65BC"/>
    <w:rsid w:val="001E24C4"/>
    <w:rsid w:val="001E265D"/>
    <w:rsid w:val="002A76E8"/>
    <w:rsid w:val="00332FC4"/>
    <w:rsid w:val="003654A6"/>
    <w:rsid w:val="00371029"/>
    <w:rsid w:val="00377035"/>
    <w:rsid w:val="004F73BD"/>
    <w:rsid w:val="00540879"/>
    <w:rsid w:val="005A60B9"/>
    <w:rsid w:val="0065609C"/>
    <w:rsid w:val="00737895"/>
    <w:rsid w:val="008E66AC"/>
    <w:rsid w:val="009E600F"/>
    <w:rsid w:val="00B46328"/>
    <w:rsid w:val="00B57151"/>
    <w:rsid w:val="00B868D6"/>
    <w:rsid w:val="00BA4D1D"/>
    <w:rsid w:val="00BD0939"/>
    <w:rsid w:val="00C379BE"/>
    <w:rsid w:val="00C673DA"/>
    <w:rsid w:val="00CD0F23"/>
    <w:rsid w:val="00CF7C57"/>
    <w:rsid w:val="00D179D1"/>
    <w:rsid w:val="00D530FB"/>
    <w:rsid w:val="00DA70FA"/>
    <w:rsid w:val="00E11B01"/>
    <w:rsid w:val="00EA261D"/>
    <w:rsid w:val="00EF5AD0"/>
    <w:rsid w:val="00FA05C5"/>
    <w:rsid w:val="00FC7D69"/>
    <w:rsid w:val="00FE0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42A7581"/>
  <w15:chartTrackingRefBased/>
  <w15:docId w15:val="{8FAFCC74-7E92-490F-98FA-ED8BB61AB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4D1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609C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656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609C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65609C"/>
    <w:rPr>
      <w:i/>
      <w:iCs/>
      <w:color w:val="40404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A70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A70FA"/>
    <w:rPr>
      <w:rFonts w:ascii="Segoe UI" w:eastAsia="Calibri" w:hAnsi="Segoe UI" w:cs="Segoe UI"/>
      <w:sz w:val="18"/>
      <w:szCs w:val="18"/>
    </w:rPr>
  </w:style>
  <w:style w:type="character" w:styleId="Uwydatnienie">
    <w:name w:val="Emphasis"/>
    <w:basedOn w:val="Domylnaczcionkaakapitu"/>
    <w:uiPriority w:val="20"/>
    <w:qFormat/>
    <w:rsid w:val="00371029"/>
    <w:rPr>
      <w:i/>
      <w:iCs/>
    </w:rPr>
  </w:style>
  <w:style w:type="table" w:styleId="Tabela-Siatka">
    <w:name w:val="Table Grid"/>
    <w:basedOn w:val="Standardowy"/>
    <w:uiPriority w:val="39"/>
    <w:rsid w:val="00FC7D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C7D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071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6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187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3</cp:revision>
  <cp:lastPrinted>2024-02-20T08:39:00Z</cp:lastPrinted>
  <dcterms:created xsi:type="dcterms:W3CDTF">2025-02-11T09:15:00Z</dcterms:created>
  <dcterms:modified xsi:type="dcterms:W3CDTF">2025-02-14T08:44:00Z</dcterms:modified>
</cp:coreProperties>
</file>