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D03A" w14:textId="77777777" w:rsidR="00480407" w:rsidRPr="00480407" w:rsidRDefault="00480407" w:rsidP="00480407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642C33A2" w14:textId="77777777" w:rsidR="00480407" w:rsidRPr="00480407" w:rsidRDefault="00480407" w:rsidP="00480407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  <w:t>Załącznik  nr 3 do SWZ</w:t>
      </w:r>
    </w:p>
    <w:p w14:paraId="0EC5C3B8" w14:textId="56141136" w:rsidR="00480407" w:rsidRPr="00480407" w:rsidRDefault="00480407" w:rsidP="00480407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OŚWIADCZENIE O BRAKU PRZYNALEŻNOŚCI BĄDŹ PRZYNALE</w:t>
      </w:r>
      <w:r w:rsidR="005630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Ż</w:t>
      </w:r>
      <w:r w:rsidRPr="0048040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NOŚCI DO TEJ SAMEJ GRUPY KAPITAŁOWEJ</w:t>
      </w:r>
    </w:p>
    <w:p w14:paraId="53F2129B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08C096F5" w14:textId="77777777" w:rsidR="00480407" w:rsidRPr="00480407" w:rsidRDefault="00480407" w:rsidP="004804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480407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5F6BF5E4" w14:textId="77777777" w:rsidR="00480407" w:rsidRPr="00480407" w:rsidRDefault="00480407" w:rsidP="004804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</w:p>
    <w:p w14:paraId="4BC51135" w14:textId="03997CB5" w:rsidR="00480407" w:rsidRPr="00480407" w:rsidRDefault="00480407" w:rsidP="00480407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bookmarkStart w:id="0" w:name="_Hlk30061934"/>
      <w:r w:rsidRPr="00480407">
        <w:rPr>
          <w:rFonts w:ascii="Times New Roman" w:eastAsia="Lucida Sans Unicode" w:hAnsi="Times New Roman" w:cs="Mangal"/>
          <w:b/>
          <w:iCs/>
          <w:color w:val="00000A"/>
          <w:sz w:val="24"/>
          <w:szCs w:val="24"/>
          <w:lang w:eastAsia="hi-IN" w:bidi="hi-IN"/>
        </w:rPr>
        <w:t>„Żwirowanie, profilowanie i uzupełnienie nawierzchni dróg gminnych na terenie Gminy Somianka w roku 202</w:t>
      </w:r>
      <w:r w:rsidR="00D05DDE">
        <w:rPr>
          <w:rFonts w:ascii="Times New Roman" w:eastAsia="Lucida Sans Unicode" w:hAnsi="Times New Roman" w:cs="Mangal"/>
          <w:b/>
          <w:iCs/>
          <w:color w:val="00000A"/>
          <w:sz w:val="24"/>
          <w:szCs w:val="24"/>
          <w:lang w:eastAsia="hi-IN" w:bidi="hi-IN"/>
        </w:rPr>
        <w:t>5</w:t>
      </w:r>
      <w:r w:rsidRPr="00480407">
        <w:rPr>
          <w:rFonts w:ascii="Times New Roman" w:eastAsia="Lucida Sans Unicode" w:hAnsi="Times New Roman" w:cs="Mangal"/>
          <w:b/>
          <w:iCs/>
          <w:color w:val="00000A"/>
          <w:sz w:val="24"/>
          <w:szCs w:val="24"/>
          <w:lang w:eastAsia="hi-IN" w:bidi="hi-IN"/>
        </w:rPr>
        <w:t>”</w:t>
      </w:r>
    </w:p>
    <w:bookmarkEnd w:id="0"/>
    <w:p w14:paraId="6231EEE0" w14:textId="77777777" w:rsidR="00480407" w:rsidRPr="00480407" w:rsidRDefault="00480407" w:rsidP="004804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30A5F24D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694D2F2A" w14:textId="77777777" w:rsidR="00480407" w:rsidRPr="00480407" w:rsidRDefault="00480407" w:rsidP="0048040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51174B21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</w:p>
    <w:p w14:paraId="05AA07E9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66FE1DBB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3DC76F97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2710D9D6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4C81A262" w14:textId="77777777" w:rsidR="00480407" w:rsidRPr="00480407" w:rsidRDefault="00480407" w:rsidP="0048040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1" w:name="__DdeLink__58_1719596771"/>
      <w:bookmarkEnd w:id="1"/>
      <w:r w:rsidRPr="00480407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243F79EC" w14:textId="77777777" w:rsidR="00480407" w:rsidRPr="00480407" w:rsidRDefault="00480407" w:rsidP="0048040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jako upoważniony na piśmie lub wpisany w odpowiednich dokumentach rejestrowych, w imieniu reprezentowanego przeze mnie podmiotu:</w:t>
      </w:r>
      <w:r w:rsidRPr="00480407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</w:p>
    <w:p w14:paraId="323510ED" w14:textId="783F1D71" w:rsidR="00480407" w:rsidRPr="00480407" w:rsidRDefault="00480407" w:rsidP="00480407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="003B1C3F" w:rsidRPr="003B1C3F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oświadczam. że przynależę do tej samej grupy kapitałowej w rozumieniu ustawy </w:t>
      </w:r>
      <w:r w:rsidR="003B1C3F" w:rsidRPr="003B1C3F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br/>
        <w:t>z dnia 16 lutego 2007 r. o ochronie konkurencji i konsumentów o której mowa w art. 108 ust. 1 pkt 5 i 6 ustawy PZP z następującymi Wykonawcami, którzy złożyli oferty w niniejszym postępowaniu o udzielenia zamówienia</w:t>
      </w: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480407" w:rsidRPr="00480407" w14:paraId="3C3357A7" w14:textId="77777777" w:rsidTr="006B7988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8D724CC" w14:textId="77777777" w:rsidR="00480407" w:rsidRPr="00480407" w:rsidRDefault="00480407" w:rsidP="0048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480407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0AB71A3" w14:textId="77777777" w:rsidR="00480407" w:rsidRPr="00480407" w:rsidRDefault="00480407" w:rsidP="0048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480407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Nazwa i adres podmiotów należących do tej samej grupy kapitałowej</w:t>
            </w:r>
          </w:p>
        </w:tc>
      </w:tr>
      <w:tr w:rsidR="00480407" w:rsidRPr="00480407" w14:paraId="2AB1D99C" w14:textId="77777777" w:rsidTr="006B7988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8B6688E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8D5BC9F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480407" w:rsidRPr="00480407" w14:paraId="284BA507" w14:textId="77777777" w:rsidTr="006B7988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3F5F1D8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D4B997A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480407" w:rsidRPr="00480407" w14:paraId="0B670669" w14:textId="77777777" w:rsidTr="006B7988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906D0DC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5878787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480407" w:rsidRPr="00480407" w14:paraId="1E04E613" w14:textId="77777777" w:rsidTr="006B7988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A6D9EBF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A6FCC7F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14:paraId="3CFB3ABF" w14:textId="77777777" w:rsidR="00480407" w:rsidRPr="00480407" w:rsidRDefault="00480407" w:rsidP="00480407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0D09950B" w14:textId="77777777" w:rsidR="00480407" w:rsidRPr="00480407" w:rsidRDefault="00480407" w:rsidP="00480407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43A790CD" w14:textId="77777777" w:rsidR="00480407" w:rsidRPr="00480407" w:rsidRDefault="00480407" w:rsidP="00480407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0E6ADF18" w14:textId="77777777" w:rsidR="00480407" w:rsidRPr="00480407" w:rsidRDefault="00D05DDE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pict w14:anchorId="20306D8F">
          <v:rect id="_x0000_i1025" style="width:0;height:1.5pt" o:hralign="center" o:hrstd="t" o:hr="t" fillcolor="#aca899" stroked="f"/>
        </w:pict>
      </w:r>
    </w:p>
    <w:p w14:paraId="34FD4E4C" w14:textId="3B8787D8" w:rsidR="00480407" w:rsidRPr="00480407" w:rsidRDefault="00480407" w:rsidP="00480407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b/>
          <w:bCs/>
          <w:color w:val="00000A"/>
          <w:sz w:val="24"/>
          <w:szCs w:val="21"/>
          <w:lang w:eastAsia="hi-IN" w:bidi="hi-IN"/>
        </w:rPr>
        <w:t>*</w:t>
      </w:r>
      <w:r w:rsidR="003B1C3F" w:rsidRPr="003B1C3F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oświadczam. że nie przynależę do tej samej grupy kapitałowej w rozumieniu ustawy z dnia 16 lutego 2007 r. o ochronie konkurencji i konsumentów, o której mowa w art.108 ust.1 pkt 5 i 6 ustawy PZP z wykonawcami, którzy złożyli oferty w niniejszym postępowaniu o udzielenia zamówienia</w:t>
      </w:r>
      <w:r w:rsidRPr="00480407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.</w:t>
      </w:r>
    </w:p>
    <w:p w14:paraId="74B18463" w14:textId="77777777" w:rsidR="00480407" w:rsidRPr="00480407" w:rsidRDefault="00480407" w:rsidP="00480407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930AE71" w14:textId="77777777" w:rsidR="00480407" w:rsidRPr="00480407" w:rsidRDefault="00480407" w:rsidP="00480407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………………………….., …………………………</w:t>
      </w:r>
    </w:p>
    <w:p w14:paraId="3BA11538" w14:textId="77777777" w:rsidR="00480407" w:rsidRPr="00480407" w:rsidRDefault="00480407" w:rsidP="00480407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480407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2DB7DBF6" w14:textId="77777777" w:rsidR="00480407" w:rsidRPr="00480407" w:rsidRDefault="00480407" w:rsidP="00480407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  <w:t>……………………………………..</w:t>
      </w:r>
    </w:p>
    <w:p w14:paraId="017E4550" w14:textId="77777777" w:rsidR="00480407" w:rsidRPr="00480407" w:rsidRDefault="00480407" w:rsidP="00480407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480407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480407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6435B27A" w14:textId="77777777" w:rsidR="00480407" w:rsidRPr="00480407" w:rsidRDefault="00480407" w:rsidP="00480407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Uwaga:</w:t>
      </w:r>
    </w:p>
    <w:p w14:paraId="7B0CD6CC" w14:textId="77777777" w:rsidR="00480407" w:rsidRPr="00480407" w:rsidRDefault="00480407" w:rsidP="00480407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sz w:val="20"/>
          <w:szCs w:val="20"/>
          <w:vertAlign w:val="superscript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36994BAB" w14:textId="77777777" w:rsidR="00480407" w:rsidRPr="00480407" w:rsidRDefault="00480407" w:rsidP="00480407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sz w:val="16"/>
          <w:szCs w:val="16"/>
          <w:lang w:eastAsia="hi-IN" w:bidi="hi-IN"/>
        </w:rPr>
      </w:pPr>
      <w:r w:rsidRPr="00480407">
        <w:rPr>
          <w:rFonts w:ascii="Times New Roman" w:eastAsia="Lucida Sans Unicode" w:hAnsi="Times New Roman" w:cs="Mangal"/>
          <w:bCs/>
          <w:color w:val="00000A"/>
          <w:sz w:val="16"/>
          <w:szCs w:val="16"/>
          <w:lang w:eastAsia="hi-IN" w:bidi="hi-IN"/>
        </w:rPr>
        <w:t xml:space="preserve"> </w:t>
      </w:r>
    </w:p>
    <w:p w14:paraId="31F8A6D4" w14:textId="77777777" w:rsidR="00480407" w:rsidRPr="00480407" w:rsidRDefault="00480407" w:rsidP="00480407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2B24E656" w14:textId="77777777" w:rsidR="00480407" w:rsidRPr="00480407" w:rsidRDefault="00480407" w:rsidP="0048040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</w:pPr>
    </w:p>
    <w:p w14:paraId="41A54A7B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  <w:t>* skreślić niewłaściwe</w:t>
      </w:r>
    </w:p>
    <w:p w14:paraId="7D273755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7D40C746" w14:textId="77777777" w:rsidR="00BD18A1" w:rsidRDefault="00BD18A1"/>
    <w:sectPr w:rsidR="00BD18A1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6323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07"/>
    <w:rsid w:val="001517D6"/>
    <w:rsid w:val="003B1C3F"/>
    <w:rsid w:val="00480407"/>
    <w:rsid w:val="0056306C"/>
    <w:rsid w:val="00856018"/>
    <w:rsid w:val="00866DC8"/>
    <w:rsid w:val="00BD18A1"/>
    <w:rsid w:val="00D05DDE"/>
    <w:rsid w:val="00DB6646"/>
    <w:rsid w:val="00E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B960D"/>
  <w15:chartTrackingRefBased/>
  <w15:docId w15:val="{79BEAEC2-A883-45D6-929E-9C0DC7B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5</cp:revision>
  <dcterms:created xsi:type="dcterms:W3CDTF">2023-01-27T08:24:00Z</dcterms:created>
  <dcterms:modified xsi:type="dcterms:W3CDTF">2025-01-20T14:57:00Z</dcterms:modified>
</cp:coreProperties>
</file>