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8F945" w14:textId="77777777" w:rsidR="0000512A" w:rsidRDefault="0022105C" w:rsidP="00987328">
      <w:pPr>
        <w:jc w:val="right"/>
        <w:rPr>
          <w:i/>
        </w:rPr>
      </w:pPr>
      <w:r>
        <w:rPr>
          <w:b/>
          <w:i/>
        </w:rPr>
        <w:t>Załącznik Nr 8</w:t>
      </w:r>
      <w:r w:rsidR="0000512A">
        <w:rPr>
          <w:b/>
          <w:i/>
        </w:rPr>
        <w:t xml:space="preserve"> -</w:t>
      </w:r>
      <w:r w:rsidR="0000512A">
        <w:rPr>
          <w:b/>
        </w:rPr>
        <w:t xml:space="preserve"> </w:t>
      </w:r>
      <w:r w:rsidR="0000512A">
        <w:rPr>
          <w:b/>
          <w:i/>
        </w:rPr>
        <w:t xml:space="preserve">Wykaz  autocystern </w:t>
      </w:r>
    </w:p>
    <w:p w14:paraId="730F799F" w14:textId="77777777" w:rsidR="0000512A" w:rsidRDefault="0000512A" w:rsidP="0000512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Zamawiający:</w:t>
      </w:r>
    </w:p>
    <w:p w14:paraId="33B9B363" w14:textId="77777777" w:rsidR="0000512A" w:rsidRDefault="0000512A" w:rsidP="0000512A">
      <w:pPr>
        <w:spacing w:after="0" w:line="240" w:lineRule="auto"/>
        <w:rPr>
          <w:b/>
        </w:rPr>
      </w:pPr>
      <w:r>
        <w:rPr>
          <w:b/>
        </w:rPr>
        <w:t xml:space="preserve">Ostrołęckie Towarzystwo Budownictwa Społecznego Sp. z o.o. </w:t>
      </w:r>
    </w:p>
    <w:p w14:paraId="7623B9A6" w14:textId="77777777" w:rsidR="0000512A" w:rsidRDefault="0000512A" w:rsidP="0000512A">
      <w:pPr>
        <w:spacing w:after="0" w:line="240" w:lineRule="auto"/>
        <w:rPr>
          <w:b/>
        </w:rPr>
      </w:pPr>
      <w:r>
        <w:rPr>
          <w:b/>
        </w:rPr>
        <w:t xml:space="preserve">ul. Berka Joselewicza 1, </w:t>
      </w:r>
    </w:p>
    <w:p w14:paraId="53960998" w14:textId="77777777" w:rsidR="0000512A" w:rsidRDefault="0000512A" w:rsidP="0000512A">
      <w:pPr>
        <w:spacing w:after="0" w:line="240" w:lineRule="auto"/>
        <w:rPr>
          <w:b/>
        </w:rPr>
      </w:pPr>
      <w:r>
        <w:rPr>
          <w:b/>
        </w:rPr>
        <w:t>07-410 Ostrołęka</w:t>
      </w:r>
    </w:p>
    <w:p w14:paraId="3DFAE276" w14:textId="77777777" w:rsidR="0000512A" w:rsidRDefault="0000512A" w:rsidP="0000512A">
      <w:pPr>
        <w:spacing w:after="0" w:line="240" w:lineRule="auto"/>
        <w:jc w:val="both"/>
        <w:rPr>
          <w:b/>
        </w:rPr>
      </w:pPr>
      <w:r>
        <w:rPr>
          <w:b/>
        </w:rPr>
        <w:t xml:space="preserve"> </w:t>
      </w:r>
    </w:p>
    <w:p w14:paraId="5CCEA554" w14:textId="77777777" w:rsidR="0000512A" w:rsidRDefault="0000512A" w:rsidP="0000512A">
      <w:pPr>
        <w:jc w:val="center"/>
        <w:rPr>
          <w:b/>
        </w:rPr>
      </w:pPr>
      <w:r>
        <w:rPr>
          <w:b/>
        </w:rPr>
        <w:t>WYKAZ AUTOCYSTERN</w:t>
      </w:r>
    </w:p>
    <w:p w14:paraId="7EA966E5" w14:textId="77777777" w:rsidR="0000512A" w:rsidRDefault="0000512A" w:rsidP="0000512A">
      <w:pPr>
        <w:jc w:val="both"/>
        <w:rPr>
          <w:b/>
          <w:u w:val="single"/>
        </w:rPr>
      </w:pPr>
      <w:r>
        <w:rPr>
          <w:b/>
          <w:u w:val="single"/>
        </w:rPr>
        <w:t>( składane na wezwanie Zamawiającego)</w:t>
      </w:r>
    </w:p>
    <w:p w14:paraId="43DD6829" w14:textId="16C6940A" w:rsidR="00E850BE" w:rsidRDefault="0000512A" w:rsidP="00D53214">
      <w:pPr>
        <w:pStyle w:val="Nagwek"/>
        <w:jc w:val="both"/>
        <w:rPr>
          <w:rFonts w:cstheme="minorHAnsi"/>
          <w:b/>
        </w:rPr>
      </w:pPr>
      <w:r>
        <w:t xml:space="preserve">Ubiegając się o udzielenie zamówienia publicznego na </w:t>
      </w:r>
      <w:r>
        <w:rPr>
          <w:b/>
        </w:rPr>
        <w:t xml:space="preserve"> dostawy  pn.: </w:t>
      </w:r>
      <w:r w:rsidR="001C330C" w:rsidRPr="001C330C">
        <w:rPr>
          <w:rFonts w:cstheme="minorHAnsi"/>
          <w:b/>
        </w:rPr>
        <w:t>Dostawa oleju napędowego - (autocysternami z dystrybutorem) bezpośrednio  do zbiorników paliwa  znajdujących się na terenie ZUK w Ostrołęce przy ul. Komunalnej 8</w:t>
      </w:r>
    </w:p>
    <w:p w14:paraId="1FF1C83C" w14:textId="77777777" w:rsidR="0000512A" w:rsidRPr="00E850BE" w:rsidRDefault="0000512A" w:rsidP="00E850BE">
      <w:pPr>
        <w:pStyle w:val="Nagwek"/>
        <w:spacing w:line="360" w:lineRule="auto"/>
        <w:rPr>
          <w:rFonts w:cstheme="minorHAnsi"/>
          <w:b/>
        </w:rPr>
      </w:pPr>
      <w: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00512A" w14:paraId="55BE0590" w14:textId="77777777" w:rsidTr="0000512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6963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A84B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Nazwa(y) Wykonawcy(ów)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4154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Adres(y) Wykonawcy(ów)</w:t>
            </w:r>
          </w:p>
        </w:tc>
      </w:tr>
      <w:tr w:rsidR="0000512A" w14:paraId="4768347C" w14:textId="77777777" w:rsidTr="0000512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3B2D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33B1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015D" w14:textId="77777777" w:rsidR="0000512A" w:rsidRDefault="0000512A">
            <w:pPr>
              <w:jc w:val="both"/>
              <w:rPr>
                <w:b/>
              </w:rPr>
            </w:pPr>
          </w:p>
        </w:tc>
      </w:tr>
      <w:tr w:rsidR="00E850BE" w14:paraId="4221DAAA" w14:textId="77777777" w:rsidTr="0000512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61E0" w14:textId="77777777" w:rsidR="00E850BE" w:rsidRDefault="00E850BE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8645" w14:textId="77777777" w:rsidR="00E850BE" w:rsidRDefault="00E850BE">
            <w:pPr>
              <w:jc w:val="both"/>
              <w:rPr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F23C" w14:textId="77777777" w:rsidR="00E850BE" w:rsidRDefault="00E850BE">
            <w:pPr>
              <w:jc w:val="both"/>
              <w:rPr>
                <w:b/>
              </w:rPr>
            </w:pPr>
          </w:p>
        </w:tc>
      </w:tr>
    </w:tbl>
    <w:p w14:paraId="27CE70B2" w14:textId="77777777" w:rsidR="0000512A" w:rsidRDefault="0000512A" w:rsidP="0000512A">
      <w:pPr>
        <w:jc w:val="both"/>
        <w:rPr>
          <w:b/>
        </w:rPr>
      </w:pPr>
    </w:p>
    <w:p w14:paraId="35C61456" w14:textId="77777777" w:rsidR="0000512A" w:rsidRDefault="0000512A" w:rsidP="0000512A">
      <w:pPr>
        <w:jc w:val="both"/>
      </w:pPr>
      <w:r>
        <w:rPr>
          <w:b/>
        </w:rPr>
        <w:t>Oświadczam, że dysponuję   autocysterną z dystrybutorem z aktualnym świadectwem legalizacji</w:t>
      </w:r>
      <w:r>
        <w:t>.</w:t>
      </w:r>
    </w:p>
    <w:p w14:paraId="0B06FF83" w14:textId="77777777" w:rsidR="0000512A" w:rsidRDefault="0000512A" w:rsidP="0000512A">
      <w:pPr>
        <w:jc w:val="center"/>
        <w:rPr>
          <w:b/>
        </w:rPr>
      </w:pPr>
      <w:r>
        <w:rPr>
          <w:b/>
        </w:rPr>
        <w:t>Wykaz posiadanych autocystern z aktualnym świadectwem legalizacji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5391"/>
        <w:gridCol w:w="2695"/>
      </w:tblGrid>
      <w:tr w:rsidR="0000512A" w14:paraId="0C69F919" w14:textId="77777777" w:rsidTr="0000512A">
        <w:trPr>
          <w:trHeight w:val="7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4F705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37A8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>Rodzaj autocysterny, numer rejestracyjny pojazdu.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14C1" w14:textId="77777777" w:rsidR="0000512A" w:rsidRDefault="0000512A">
            <w:pPr>
              <w:jc w:val="both"/>
              <w:rPr>
                <w:b/>
              </w:rPr>
            </w:pPr>
            <w:r>
              <w:rPr>
                <w:b/>
              </w:rPr>
              <w:t xml:space="preserve">Nr i data  świadectwa legalizacji. </w:t>
            </w:r>
          </w:p>
        </w:tc>
      </w:tr>
      <w:tr w:rsidR="0000512A" w14:paraId="320A50E1" w14:textId="77777777" w:rsidTr="0000512A">
        <w:trPr>
          <w:trHeight w:val="6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E469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700E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8FBF" w14:textId="77777777" w:rsidR="0000512A" w:rsidRDefault="0000512A">
            <w:pPr>
              <w:jc w:val="both"/>
              <w:rPr>
                <w:b/>
              </w:rPr>
            </w:pPr>
          </w:p>
        </w:tc>
      </w:tr>
      <w:tr w:rsidR="0000512A" w14:paraId="4D4EEE71" w14:textId="77777777" w:rsidTr="0000512A">
        <w:trPr>
          <w:trHeight w:val="7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8DF2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5E51" w14:textId="77777777" w:rsidR="0000512A" w:rsidRDefault="0000512A">
            <w:pPr>
              <w:jc w:val="both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4EBA" w14:textId="77777777" w:rsidR="0000512A" w:rsidRDefault="0000512A">
            <w:pPr>
              <w:jc w:val="both"/>
              <w:rPr>
                <w:b/>
              </w:rPr>
            </w:pPr>
          </w:p>
        </w:tc>
      </w:tr>
    </w:tbl>
    <w:p w14:paraId="681E39B8" w14:textId="77777777" w:rsidR="0000512A" w:rsidRDefault="0000512A" w:rsidP="0000512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UWAGA:</w:t>
      </w:r>
    </w:p>
    <w:p w14:paraId="6A992B6C" w14:textId="77777777" w:rsidR="0000512A" w:rsidRDefault="0000512A" w:rsidP="0000512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* W przypadku Wykonawców występujących wspólnie, należy podać nazwy(firmy) i adresy wszystkich wykonawców;</w:t>
      </w:r>
    </w:p>
    <w:p w14:paraId="1123B770" w14:textId="77777777" w:rsidR="0000512A" w:rsidRDefault="0000512A" w:rsidP="0000512A">
      <w:pPr>
        <w:jc w:val="center"/>
        <w:rPr>
          <w:b/>
        </w:rPr>
      </w:pPr>
      <w:r>
        <w:rPr>
          <w:b/>
        </w:rPr>
        <w:t>OŚWIADCZENIE DOTYCZĄCE PODANYCH INFORMACJI:</w:t>
      </w:r>
    </w:p>
    <w:p w14:paraId="2240F811" w14:textId="77777777" w:rsidR="0000512A" w:rsidRDefault="0000512A" w:rsidP="0000512A">
      <w:pPr>
        <w:jc w:val="both"/>
      </w:pPr>
      <w:r>
        <w:t>Oświadczam, że wszystkie informacje podane powyżej są zgodne z prawdą oraz zostały przedstawione z pełną świadomością konsekwencji wprowadzenia zamawiającego w błąd przy przedstawianiu informacji.</w:t>
      </w:r>
    </w:p>
    <w:p w14:paraId="31795661" w14:textId="77777777" w:rsidR="009A1A3B" w:rsidRDefault="009A1A3B" w:rsidP="009A1A3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</w:t>
      </w:r>
    </w:p>
    <w:p w14:paraId="16F3958B" w14:textId="77777777" w:rsidR="009A1A3B" w:rsidRDefault="009A1A3B" w:rsidP="009A1A3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…………..……………………………………….</w:t>
      </w:r>
    </w:p>
    <w:p w14:paraId="749A1669" w14:textId="2A4C50FE" w:rsidR="00987328" w:rsidRDefault="009A1A3B" w:rsidP="000A6F9D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9873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3DF5D" w14:textId="77777777" w:rsidR="00810D81" w:rsidRDefault="00810D81" w:rsidP="008B27C9">
      <w:pPr>
        <w:spacing w:after="0" w:line="240" w:lineRule="auto"/>
      </w:pPr>
      <w:r>
        <w:separator/>
      </w:r>
    </w:p>
  </w:endnote>
  <w:endnote w:type="continuationSeparator" w:id="0">
    <w:p w14:paraId="1966C694" w14:textId="77777777" w:rsidR="00810D81" w:rsidRDefault="00810D81" w:rsidP="008B2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D2655" w14:textId="77777777" w:rsidR="008B27C9" w:rsidRDefault="008B27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D70D8" w14:textId="77777777" w:rsidR="008B27C9" w:rsidRDefault="008B27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40092" w14:textId="77777777" w:rsidR="008B27C9" w:rsidRDefault="008B2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3A2A2" w14:textId="77777777" w:rsidR="00810D81" w:rsidRDefault="00810D81" w:rsidP="008B27C9">
      <w:pPr>
        <w:spacing w:after="0" w:line="240" w:lineRule="auto"/>
      </w:pPr>
      <w:r>
        <w:separator/>
      </w:r>
    </w:p>
  </w:footnote>
  <w:footnote w:type="continuationSeparator" w:id="0">
    <w:p w14:paraId="13845BC0" w14:textId="77777777" w:rsidR="00810D81" w:rsidRDefault="00810D81" w:rsidP="008B2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6891A" w14:textId="77777777" w:rsidR="008B27C9" w:rsidRDefault="008B27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FAB02" w14:textId="77777777" w:rsidR="00E339FF" w:rsidRPr="00E339FF" w:rsidRDefault="00E339FF" w:rsidP="00E339FF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b/>
        <w:i/>
        <w:sz w:val="18"/>
        <w:szCs w:val="18"/>
      </w:rPr>
    </w:pPr>
    <w:r w:rsidRPr="00E339FF">
      <w:rPr>
        <w:rFonts w:ascii="Arial" w:eastAsia="Calibri" w:hAnsi="Arial" w:cs="Arial"/>
        <w:i/>
        <w:sz w:val="18"/>
        <w:szCs w:val="18"/>
      </w:rPr>
      <w:t xml:space="preserve">Nazwa nadana zamówieniu: </w:t>
    </w:r>
    <w:r w:rsidRPr="00E339FF">
      <w:rPr>
        <w:rFonts w:ascii="Arial" w:eastAsia="Calibri" w:hAnsi="Arial" w:cs="Arial"/>
        <w:b/>
        <w:i/>
        <w:sz w:val="18"/>
        <w:szCs w:val="18"/>
      </w:rPr>
      <w:t xml:space="preserve">Dostawa oleju napędowego - (autocysternami z dystrybutorem) bezpośrednio  do zbiorników paliwa  znajdujących się na terenie ZUK </w:t>
    </w:r>
    <w:r w:rsidRPr="00E339FF">
      <w:rPr>
        <w:rFonts w:ascii="Arial" w:eastAsia="Calibri" w:hAnsi="Arial" w:cs="Arial"/>
        <w:b/>
        <w:i/>
        <w:sz w:val="18"/>
        <w:szCs w:val="18"/>
      </w:rPr>
      <w:br/>
      <w:t>w Ostrołęce przy ul. Komunalnej 8.</w:t>
    </w:r>
  </w:p>
  <w:p w14:paraId="03403097" w14:textId="77777777" w:rsidR="00E339FF" w:rsidRPr="00E339FF" w:rsidRDefault="00E339FF" w:rsidP="00E339FF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  <w:r w:rsidRPr="00E339FF">
      <w:rPr>
        <w:rFonts w:ascii="Arial" w:eastAsia="Calibri" w:hAnsi="Arial" w:cs="Arial"/>
        <w:i/>
        <w:sz w:val="18"/>
        <w:szCs w:val="18"/>
      </w:rPr>
      <w:t xml:space="preserve">Oznaczenie sprawy: </w:t>
    </w:r>
    <w:r w:rsidRPr="00E339FF">
      <w:rPr>
        <w:rFonts w:ascii="Arial" w:eastAsia="Calibri" w:hAnsi="Arial" w:cs="Arial"/>
        <w:b/>
        <w:i/>
        <w:sz w:val="18"/>
        <w:szCs w:val="18"/>
      </w:rPr>
      <w:t>ZP.13.2024</w:t>
    </w:r>
  </w:p>
  <w:p w14:paraId="57E6A070" w14:textId="0B2B5D87" w:rsidR="008B27C9" w:rsidRPr="00E339FF" w:rsidRDefault="008B27C9" w:rsidP="00E339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7100" w14:textId="77777777" w:rsidR="008B27C9" w:rsidRDefault="008B27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12A"/>
    <w:rsid w:val="0000512A"/>
    <w:rsid w:val="00044815"/>
    <w:rsid w:val="000A6F9D"/>
    <w:rsid w:val="001842DC"/>
    <w:rsid w:val="001C330C"/>
    <w:rsid w:val="001F0CBD"/>
    <w:rsid w:val="0022105C"/>
    <w:rsid w:val="00342B21"/>
    <w:rsid w:val="003623AE"/>
    <w:rsid w:val="003C02C6"/>
    <w:rsid w:val="003C1DD8"/>
    <w:rsid w:val="00404C74"/>
    <w:rsid w:val="004A420E"/>
    <w:rsid w:val="004F4408"/>
    <w:rsid w:val="006925DA"/>
    <w:rsid w:val="006F5E6D"/>
    <w:rsid w:val="007A2A66"/>
    <w:rsid w:val="008045EA"/>
    <w:rsid w:val="00810D81"/>
    <w:rsid w:val="008B27C9"/>
    <w:rsid w:val="008F48A8"/>
    <w:rsid w:val="00920645"/>
    <w:rsid w:val="00925020"/>
    <w:rsid w:val="00987328"/>
    <w:rsid w:val="009A1A3B"/>
    <w:rsid w:val="00A02002"/>
    <w:rsid w:val="00B517A3"/>
    <w:rsid w:val="00BC3BD6"/>
    <w:rsid w:val="00D53214"/>
    <w:rsid w:val="00D74596"/>
    <w:rsid w:val="00E339FF"/>
    <w:rsid w:val="00E850BE"/>
    <w:rsid w:val="00FF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E2AAC"/>
  <w15:docId w15:val="{84EF5A05-026B-49E2-B367-03A5A4F0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1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2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7C9"/>
  </w:style>
  <w:style w:type="paragraph" w:styleId="Stopka">
    <w:name w:val="footer"/>
    <w:basedOn w:val="Normalny"/>
    <w:link w:val="StopkaZnak"/>
    <w:uiPriority w:val="99"/>
    <w:unhideWhenUsed/>
    <w:rsid w:val="008B2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16</cp:revision>
  <dcterms:created xsi:type="dcterms:W3CDTF">2022-11-09T12:35:00Z</dcterms:created>
  <dcterms:modified xsi:type="dcterms:W3CDTF">2024-11-07T08:57:00Z</dcterms:modified>
</cp:coreProperties>
</file>